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DD" w:rsidRPr="009A0D34" w:rsidRDefault="00C71FDD" w:rsidP="00C71F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D34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                                                 УТВЕРЖДАЮ</w:t>
      </w:r>
    </w:p>
    <w:p w:rsidR="00C71FDD" w:rsidRPr="009A0D34" w:rsidRDefault="00C71FDD" w:rsidP="00C71F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D34">
        <w:rPr>
          <w:rFonts w:ascii="Times New Roman" w:hAnsi="Times New Roman" w:cs="Times New Roman"/>
          <w:sz w:val="24"/>
          <w:szCs w:val="24"/>
        </w:rPr>
        <w:t xml:space="preserve">Педагогическим  советом                                                                                                                    Директор школы                       </w:t>
      </w:r>
      <w:proofErr w:type="spellStart"/>
      <w:r w:rsidRPr="009A0D34">
        <w:rPr>
          <w:rFonts w:ascii="Times New Roman" w:hAnsi="Times New Roman" w:cs="Times New Roman"/>
          <w:sz w:val="24"/>
          <w:szCs w:val="24"/>
        </w:rPr>
        <w:t>Г.М.Голубь</w:t>
      </w:r>
      <w:proofErr w:type="spellEnd"/>
    </w:p>
    <w:p w:rsidR="00C71FDD" w:rsidRPr="009A0D34" w:rsidRDefault="00DD41A6" w:rsidP="00C71F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29.08.2017</w:t>
      </w:r>
      <w:r w:rsidR="00C71FDD" w:rsidRPr="009A0D3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C71FDD" w:rsidRPr="009A0D34" w:rsidRDefault="00C71FDD" w:rsidP="00C71F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FDD" w:rsidRPr="0011647D" w:rsidRDefault="00C71FDD" w:rsidP="00C71F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7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C71FDD" w:rsidRPr="0011647D" w:rsidRDefault="00C71FDD" w:rsidP="00C71F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МОУ Качалинской СОШ на 2017-2018</w:t>
      </w:r>
      <w:r w:rsidRPr="0011647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71FDD" w:rsidRPr="009A0D34" w:rsidRDefault="00C71FDD" w:rsidP="00C71FD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84"/>
        <w:gridCol w:w="425"/>
        <w:gridCol w:w="142"/>
        <w:gridCol w:w="4536"/>
        <w:gridCol w:w="5103"/>
        <w:gridCol w:w="283"/>
        <w:gridCol w:w="709"/>
        <w:gridCol w:w="142"/>
        <w:gridCol w:w="796"/>
      </w:tblGrid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Название учебника, автор, издательство,  год издания</w:t>
            </w:r>
          </w:p>
        </w:tc>
        <w:tc>
          <w:tcPr>
            <w:tcW w:w="992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Кол-во уч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учебников 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имею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FDD" w:rsidRPr="009A0D34" w:rsidTr="00F47838">
        <w:tc>
          <w:tcPr>
            <w:tcW w:w="14938" w:type="dxa"/>
            <w:gridSpan w:val="11"/>
          </w:tcPr>
          <w:p w:rsidR="00C71FDD" w:rsidRPr="0011647D" w:rsidRDefault="00C71FDD" w:rsidP="00F478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7D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71FDD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Азбука,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В.А.Кирюшкин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Виноградская Л.А. Просвещение, 2013-15 г.  В 2-х частях. (ФГОС)</w:t>
            </w:r>
          </w:p>
        </w:tc>
        <w:tc>
          <w:tcPr>
            <w:tcW w:w="992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C62" w:rsidRPr="009A0D34" w:rsidTr="00F47838">
        <w:tc>
          <w:tcPr>
            <w:tcW w:w="534" w:type="dxa"/>
          </w:tcPr>
          <w:p w:rsidR="00AB3C62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B3C62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851" w:type="dxa"/>
            <w:gridSpan w:val="3"/>
          </w:tcPr>
          <w:p w:rsidR="00AB3C62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B3C62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AB3C62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 в 4-х частях, В.Г. Горецкий, Н.А. Федосова, Просвещение, 2017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пособие)</w:t>
            </w:r>
          </w:p>
        </w:tc>
        <w:tc>
          <w:tcPr>
            <w:tcW w:w="992" w:type="dxa"/>
            <w:gridSpan w:val="2"/>
          </w:tcPr>
          <w:p w:rsidR="00AB3C62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gridSpan w:val="2"/>
          </w:tcPr>
          <w:p w:rsidR="00AB3C62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rPr>
          <w:trHeight w:val="608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Л.В.Климанова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В.Г. Горецкий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Голованова М.В. в 2-х частях, Просвещение, 2013-15 г. (ФГОС)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М.И.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частях,  Просвещение, 2013-15 г.(ФГОС)</w:t>
            </w:r>
          </w:p>
        </w:tc>
        <w:tc>
          <w:tcPr>
            <w:tcW w:w="992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В.Г. Горецкий Просвещение, 2013-15 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992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Окружающий мир Программы общеобразовательных учреждений А. А.  Плешаков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в 2-х частях, Просвещение, 2013-15г (ФГОС)</w:t>
            </w:r>
          </w:p>
        </w:tc>
        <w:tc>
          <w:tcPr>
            <w:tcW w:w="992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Музыка, Е.Д. Критская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Т.С., Просвещение, 2011-2015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992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Н.В. Богданова,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И.П., Просвещение, 2011-2015(ФГОС)</w:t>
            </w:r>
          </w:p>
        </w:tc>
        <w:tc>
          <w:tcPr>
            <w:tcW w:w="992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,/ под ред.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Б.А./ Просвещение, 2011-2012(ФГОС)</w:t>
            </w:r>
          </w:p>
        </w:tc>
        <w:tc>
          <w:tcPr>
            <w:tcW w:w="992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Просвещение, 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2012(ФГОС)</w:t>
            </w:r>
          </w:p>
        </w:tc>
        <w:tc>
          <w:tcPr>
            <w:tcW w:w="992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Л.В.Климанова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Голованова М.В. в 2-х частях, Просвещение, 2012-15 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992" w:type="dxa"/>
            <w:gridSpan w:val="2"/>
          </w:tcPr>
          <w:p w:rsidR="00C71FDD" w:rsidRPr="009A0D34" w:rsidRDefault="00F47838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М.И. Моро,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Бельтюкова Г.В., в 2-х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2012-15 г.(ФГОС)</w:t>
            </w:r>
          </w:p>
        </w:tc>
        <w:tc>
          <w:tcPr>
            <w:tcW w:w="992" w:type="dxa"/>
            <w:gridSpan w:val="2"/>
          </w:tcPr>
          <w:p w:rsidR="00C71FDD" w:rsidRPr="009A0D34" w:rsidRDefault="00F47838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Горецкий В.Г.  в 2-х частях, Просвещение, 2012-15г. (ФГОС)</w:t>
            </w:r>
          </w:p>
        </w:tc>
        <w:tc>
          <w:tcPr>
            <w:tcW w:w="992" w:type="dxa"/>
            <w:gridSpan w:val="2"/>
          </w:tcPr>
          <w:p w:rsidR="00C71FDD" w:rsidRPr="009A0D34" w:rsidRDefault="00F47838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rPr>
          <w:trHeight w:val="674"/>
        </w:trPr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«Немецкий язык» Программы общеобразовательных учреждений 2- 4 класс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Л.И. Рыжова, в 2-х частях, Просвещение, 2012-15 г. (ФГОС)</w:t>
            </w:r>
          </w:p>
        </w:tc>
        <w:tc>
          <w:tcPr>
            <w:tcW w:w="992" w:type="dxa"/>
            <w:gridSpan w:val="2"/>
          </w:tcPr>
          <w:p w:rsidR="00C71FDD" w:rsidRPr="009A0D34" w:rsidRDefault="00F47838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Окружающий мир Программы общеобразовательных учреждений А. А.  Плешаков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 в 2-х частях, Просвещение, 2012-15 г. (ФГОС)</w:t>
            </w:r>
          </w:p>
        </w:tc>
        <w:tc>
          <w:tcPr>
            <w:tcW w:w="992" w:type="dxa"/>
            <w:gridSpan w:val="2"/>
          </w:tcPr>
          <w:p w:rsidR="00C71FDD" w:rsidRPr="009A0D34" w:rsidRDefault="00F47838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Музыка, Е.Д. Критская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Т.С., Просвещение, 2011-15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Н.В. Богданова, Добромыслова Н.В., Просвещение, 2011-15 г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/под ред.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Б.А./ Просвещение,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 г. 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Просвещение, 2012(ФГОС)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Л.В.Климанова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М.В. Голованова и др., в 2-х частях, Просвещение, 2013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rPr>
          <w:trHeight w:val="570"/>
        </w:trPr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М.И. Моро,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 Бельтюкова, в 2-х частях, Просвещение, 2013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Горецкий В.Г. в 2-х частях,  Просвещение,2013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C71FDD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EE0FC5" w:rsidRDefault="00EE0FC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C5" w:rsidRPr="009A0D34" w:rsidRDefault="00EE0FC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«Немецкий язык» Программы общеобразовательных учреждений 2- 4 классы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Л.И.Рыжова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Л.М. Фомичева, в 2-х частях, Просвещение, 2013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Окружающий мир Программы общеобразовательных учреждений А. А.  Плешаков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в 2-х частях, Просвещение, 2013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gridSpan w:val="2"/>
          </w:tcPr>
          <w:p w:rsidR="00C71FDD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1FDD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Музыка, Е.Д. Критская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Просвещение, 2011(ФГОС)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 Н.В. Богданова, Н.В. Добромыслова, Просвещение, 2011(ФГОС)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А.С. 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и др. /под ред.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Б.А.Неменского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/ Просвещение, 2011(ФГОС)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Просвещение, 2011(ФГОС)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Л.В.Климанова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 Голованова, в 2-х частях, Просвещение, 2014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В.Г. Горецкий, в 2-х частях,  Просвещение, 2014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ФГОС).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М.И. Моро,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Г.В. Бельтюкова, в 2-х частях, Просвещение, 2014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 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«Немецкий язык» Программы общеобразовательных учреждений 2- 4 классы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Л.И.Рыжова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в 2-х частях,  Просвещение, 2014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 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Окружающий мир Программы общеобразовательных учреждений А. А.  Плешаков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Е.А.Крючкова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в 2-х частях, Просвещение, 2014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 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Музыка, Е.Д. Критская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 Просвещение, 20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12 г.(ФГОС)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  Н.В. Богданова,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Н.В.Шипилова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 Просвещение, 20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12 г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/под ред. Б.А.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/ Просвещение, 20</w:t>
            </w:r>
            <w:r w:rsidR="00AD1D8A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12 г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C71FDD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B3C62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Просвещение, 2012 г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AB3C62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51" w:type="dxa"/>
            <w:gridSpan w:val="3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православной культуры. Кураев А.В., Просвещение. 4-5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 2013 г. (ФГОС)</w:t>
            </w:r>
          </w:p>
        </w:tc>
        <w:tc>
          <w:tcPr>
            <w:tcW w:w="992" w:type="dxa"/>
            <w:gridSpan w:val="2"/>
          </w:tcPr>
          <w:p w:rsidR="00C71FDD" w:rsidRPr="009A0D34" w:rsidRDefault="00AD1D8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14938" w:type="dxa"/>
            <w:gridSpan w:val="11"/>
          </w:tcPr>
          <w:p w:rsidR="00C71FDD" w:rsidRPr="0011647D" w:rsidRDefault="00C71FDD" w:rsidP="00F478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47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язык»: Программа русский язык 5 – 11 классы.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М: Дрофа, 2007г. 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М.М.Разумовская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 Львова, В.И. Капинос и др., Дрофа, 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язык»: Программа русский язык 5 – 11 классы.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М: Дрофа, 2007г.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М.М.Разумовская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С.И. Львова,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 Капинос и др., Дрофа, 20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язык»: Программа русский язык 5 – 11 классы.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М: Дрофа, 2007г.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М.М.Разумовская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 С.И. Львова,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Капинос и др., Дрофа,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язык»: Программа русский язык 5 – 11 классы.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М: Дрофа, 2007г.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М.М.Разумовская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 С.И. Львова,  В.И. Капинос и др., Дрофа, 2013 г.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язык»: Программа русский язык 5 – 11 классы.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М: Дрофа, 2007г.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М.М.Разумовская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С.И.Львова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В.И.Капинос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Дрофа,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«Литература»: Программа для общеобразовательных учреждений. 5 – 11 классы.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Н.А.Демидова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М: Дрофа, 2007г.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в 2-х частях, Дрофа, 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общеобразовательных учреждений. 5 – 11 классы.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Н.А.Демидова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М: Дрофа, 2007г.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в 2-х частях Дрофа, </w:t>
            </w:r>
            <w:r w:rsidR="002F5685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rPr>
          <w:trHeight w:val="605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общеобразовательных учреждений. 5 – 11 классы.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Н.А.Демидова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 М: Дрофа, 2007г.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в 2-х частях Дрофа,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общеобразовательных учреждений. 5 – 11 классы.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Н.А.Демидова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М: Дрофа, 2007г.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Демидова,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Е.Н.Колокол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 2-х частях, Дрофа,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3C62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для </w:t>
            </w:r>
            <w:proofErr w:type="spellStart"/>
            <w:r w:rsidR="00AB3C62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gramStart"/>
            <w:r w:rsidR="00EE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чреждений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5 – 11 классы.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Н.А.Демидова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М: Дрофа, 2007г.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С.А.Леонов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О.Б. Марьина и </w:t>
            </w:r>
            <w:proofErr w:type="spellStart"/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 Дрофа,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5- 6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5C1F12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.И.Жохов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Мнемозина, 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математика 5- 6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spellEnd"/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Мнемозина,  2013-14г.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rPr>
          <w:trHeight w:val="568"/>
        </w:trPr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Алгебра 7  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Ю.М.Колягин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Ткачёва, Н.Е. Фёдорова,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Просвещение, 2015 г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rPr>
          <w:trHeight w:val="562"/>
        </w:trPr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Алгебра 7  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Ю.М.Колягин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Ткачёва, Н.Е. Фёдорова,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Просвещение, 2015</w:t>
            </w:r>
            <w:r w:rsidR="002F5685">
              <w:rPr>
                <w:rFonts w:ascii="Times New Roman" w:hAnsi="Times New Roman" w:cs="Times New Roman"/>
                <w:sz w:val="24"/>
                <w:szCs w:val="24"/>
              </w:rPr>
              <w:t xml:space="preserve">-16 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Алгебра 7  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Ю.М.Колягин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Ткачёва, Н.Е. Фёдорова, М</w:t>
            </w:r>
            <w:r w:rsidR="002F5685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="002F5685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="002F5685">
              <w:rPr>
                <w:rFonts w:ascii="Times New Roman" w:hAnsi="Times New Roman" w:cs="Times New Roman"/>
                <w:sz w:val="24"/>
                <w:szCs w:val="24"/>
              </w:rPr>
              <w:t>, 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5685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 немецкий язык 5 – 9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.Н.Рыжова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851" w:type="dxa"/>
            <w:gridSpan w:val="2"/>
          </w:tcPr>
          <w:p w:rsidR="00C71FDD" w:rsidRPr="009A0D34" w:rsidRDefault="002F568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 немецкий язык 5 – 9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.В.Садомова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Л.М. Санникова, в 2-х частях,  Просвещение, 2014 г.</w:t>
            </w:r>
          </w:p>
        </w:tc>
        <w:tc>
          <w:tcPr>
            <w:tcW w:w="851" w:type="dxa"/>
            <w:gridSpan w:val="2"/>
          </w:tcPr>
          <w:p w:rsidR="00C71FDD" w:rsidRPr="009A0D34" w:rsidRDefault="00B8120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 немецкий язык 5 – 9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gridSpan w:val="2"/>
          </w:tcPr>
          <w:p w:rsidR="00C71FDD" w:rsidRPr="009A0D34" w:rsidRDefault="00B8120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 немецкий язык 5 – 9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Л.М. Санникова, А.С.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Картова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освещение,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B8120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 немецкий язык 5 – 9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 Просвеще</w:t>
            </w:r>
            <w:r w:rsidR="00B8120A">
              <w:rPr>
                <w:rFonts w:ascii="Times New Roman" w:hAnsi="Times New Roman" w:cs="Times New Roman"/>
                <w:sz w:val="24"/>
                <w:szCs w:val="24"/>
              </w:rPr>
              <w:t>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gridSpan w:val="2"/>
          </w:tcPr>
          <w:p w:rsidR="00C71FDD" w:rsidRPr="009A0D34" w:rsidRDefault="00B8120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B8120A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FDD" w:rsidRPr="009A0D34" w:rsidTr="00F47838">
        <w:trPr>
          <w:trHeight w:val="587"/>
        </w:trPr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        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Баринова И.И.,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Дрофа, 2015</w:t>
            </w:r>
            <w:r w:rsidR="0000010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Т.П.Герасимова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курс географии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Т.П.Герасимова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Н.П.Неклюкова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 Дрофа,  2014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В.А.Коринская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Материки.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кеаны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народы и страны»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В.А.Коринская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В.А.Дрофа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rPr>
          <w:trHeight w:val="577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России. Природа. Население и хозяйство.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География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Дрофа,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FDD" w:rsidRPr="009A0D34" w:rsidTr="00EE0FC5">
        <w:trPr>
          <w:trHeight w:val="738"/>
        </w:trPr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</w:tcPr>
          <w:p w:rsidR="00C71FDD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E0FC5" w:rsidRDefault="00EE0FC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C5" w:rsidRPr="009A0D34" w:rsidRDefault="00EE0FC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5C1F12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России. Население и хозяйство. 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География России. Население и хозяйство.</w:t>
            </w:r>
            <w:r w:rsidR="0000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107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  <w:proofErr w:type="gramStart"/>
            <w:r w:rsidR="0000010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000107">
              <w:rPr>
                <w:rFonts w:ascii="Times New Roman" w:hAnsi="Times New Roman" w:cs="Times New Roman"/>
                <w:sz w:val="24"/>
                <w:szCs w:val="24"/>
              </w:rPr>
              <w:t>.Я.Ром</w:t>
            </w:r>
            <w:proofErr w:type="spellEnd"/>
            <w:r w:rsidR="00000107">
              <w:rPr>
                <w:rFonts w:ascii="Times New Roman" w:hAnsi="Times New Roman" w:cs="Times New Roman"/>
                <w:sz w:val="24"/>
                <w:szCs w:val="24"/>
              </w:rPr>
              <w:t>, Дрофа,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EE0FC5">
        <w:tc>
          <w:tcPr>
            <w:tcW w:w="534" w:type="dxa"/>
            <w:tcBorders>
              <w:top w:val="nil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  <w:bookmarkEnd w:id="0"/>
            <w:bookmarkEnd w:id="1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Свенцицкая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Г.М.Донской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Просвещение, 2014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.Г.Косулина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Просвещение, 2014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времени, 1500-1800, 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Л.М.Ванюшкина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Просвещение,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в 2-х частях, Просвещение, 2015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в 2-х частях, Просвещение, 2015</w:t>
            </w:r>
            <w:r w:rsidR="0000010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времени, 1800-1913, 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.М.Ванюшкина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Просвещение, 2015</w:t>
            </w:r>
            <w:r w:rsidR="0000010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А.А.Левандовский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 2-х частях, Просвещение, 2015</w:t>
            </w:r>
            <w:r w:rsidR="0000010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О.С.Сороко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-Цюпа,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107">
              <w:rPr>
                <w:rFonts w:ascii="Times New Roman" w:hAnsi="Times New Roman" w:cs="Times New Roman"/>
                <w:sz w:val="24"/>
                <w:szCs w:val="24"/>
              </w:rPr>
              <w:t>.О.Сороко</w:t>
            </w:r>
            <w:proofErr w:type="spellEnd"/>
            <w:r w:rsidR="00000107">
              <w:rPr>
                <w:rFonts w:ascii="Times New Roman" w:hAnsi="Times New Roman" w:cs="Times New Roman"/>
                <w:sz w:val="24"/>
                <w:szCs w:val="24"/>
              </w:rPr>
              <w:t>-Цюпа, 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010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Н.И. Городецкая,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Л.Ф.Иванова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Боголюбова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Л.Н.,Ивановой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Л.Ф./ Просвещение, 2014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Боголюбов Л.Н., Городецкая Н.И, Иванова Л.Ф., Просвещение, 2015 г.</w:t>
            </w:r>
          </w:p>
        </w:tc>
        <w:tc>
          <w:tcPr>
            <w:tcW w:w="851" w:type="dxa"/>
            <w:gridSpan w:val="2"/>
          </w:tcPr>
          <w:p w:rsidR="00C71FDD" w:rsidRPr="009A0D34" w:rsidRDefault="0000010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/Л.Н. Боголюбов, Н.И. Городецкая, Л.Ф. 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 под ред. Л.Н. Боголюбова, Просвещение, 2016 г.</w:t>
            </w:r>
          </w:p>
        </w:tc>
        <w:tc>
          <w:tcPr>
            <w:tcW w:w="851" w:type="dxa"/>
            <w:gridSpan w:val="2"/>
          </w:tcPr>
          <w:p w:rsidR="00C71FDD" w:rsidRPr="009A0D34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71FDD" w:rsidRPr="009A0D34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история Обществознание 5 – 11 классы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4B9">
              <w:rPr>
                <w:rFonts w:ascii="Times New Roman" w:hAnsi="Times New Roman" w:cs="Times New Roman"/>
                <w:sz w:val="24"/>
                <w:szCs w:val="24"/>
              </w:rPr>
              <w:t xml:space="preserve">бществознание, Л.Н. Боголюбов, Н.И. Городецкая, Л.Ф. Иванова </w:t>
            </w:r>
            <w:proofErr w:type="spellStart"/>
            <w:r w:rsidR="007974B9">
              <w:rPr>
                <w:rFonts w:ascii="Times New Roman" w:hAnsi="Times New Roman" w:cs="Times New Roman"/>
                <w:sz w:val="24"/>
                <w:szCs w:val="24"/>
              </w:rPr>
              <w:t>и.др</w:t>
            </w:r>
            <w:proofErr w:type="spellEnd"/>
            <w:r w:rsidR="007974B9">
              <w:rPr>
                <w:rFonts w:ascii="Times New Roman" w:hAnsi="Times New Roman" w:cs="Times New Roman"/>
                <w:sz w:val="24"/>
                <w:szCs w:val="24"/>
              </w:rPr>
              <w:t>./ под ред. Л.Н. Боголюбова, Просвещение, 2017 г.</w:t>
            </w:r>
          </w:p>
        </w:tc>
        <w:tc>
          <w:tcPr>
            <w:tcW w:w="851" w:type="dxa"/>
            <w:gridSpan w:val="2"/>
          </w:tcPr>
          <w:p w:rsidR="00C71FDD" w:rsidRPr="009A0D34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В.Б.Захаров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 Биология 6 – 11 Изд. Дроф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А.А. Плешаков, Сонин Н.И. Дрофа, 2015 г. (ФГОС)</w:t>
            </w:r>
          </w:p>
        </w:tc>
        <w:tc>
          <w:tcPr>
            <w:tcW w:w="851" w:type="dxa"/>
            <w:gridSpan w:val="2"/>
          </w:tcPr>
          <w:p w:rsidR="00C71FDD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FDD" w:rsidRPr="009A0D34" w:rsidTr="00F47838">
        <w:trPr>
          <w:trHeight w:val="847"/>
        </w:trPr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В.Б.Захаров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 Биология 6 – 11 Изд. Дрофа 2007г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.И.Сонина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Дрофа, 2014 г.</w:t>
            </w:r>
          </w:p>
        </w:tc>
        <w:tc>
          <w:tcPr>
            <w:tcW w:w="851" w:type="dxa"/>
            <w:gridSpan w:val="2"/>
          </w:tcPr>
          <w:p w:rsidR="00C71FDD" w:rsidRPr="009A0D34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В.Б.Захаров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 Биология 6 – 11 Изд. Дрофа 2007г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Биология. Многообрази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живых организмов, 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В.Б.Захаров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Дрофа, 2014-15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gridSpan w:val="2"/>
          </w:tcPr>
          <w:p w:rsidR="00C71FDD" w:rsidRPr="009A0D34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В.Б.Захаров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 Биология 6 – 11 Изд. Дрофа 2007г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Захаров В.Б.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Дрофа,2013г</w:t>
            </w:r>
          </w:p>
        </w:tc>
        <w:tc>
          <w:tcPr>
            <w:tcW w:w="851" w:type="dxa"/>
            <w:gridSpan w:val="2"/>
          </w:tcPr>
          <w:p w:rsidR="00C71FDD" w:rsidRPr="009A0D34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В.Б.Захаров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 Биология 6 – 11 Изд. Дрофа 2007г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С.Г.Мамонтов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В.Б.Захаров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Агафонова,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Дрофа,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</w:tcPr>
          <w:p w:rsidR="00C71FDD" w:rsidRPr="009A0D34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Физика 8 – 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Изд. Дрофа 2007г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Дрофа,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Физика 8 – 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Изд. Дрофа 2007г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Дрофа, 2013 г.</w:t>
            </w:r>
          </w:p>
        </w:tc>
        <w:tc>
          <w:tcPr>
            <w:tcW w:w="851" w:type="dxa"/>
            <w:gridSpan w:val="2"/>
          </w:tcPr>
          <w:p w:rsidR="00C71FDD" w:rsidRPr="009A0D34" w:rsidRDefault="007974B9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Физика 8 – 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Изд. Дрофа 2007г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 Дрофа,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AD026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  <w:gridSpan w:val="2"/>
          </w:tcPr>
          <w:p w:rsidR="00C71FDD" w:rsidRPr="009A0D34" w:rsidRDefault="00AD026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71FDD" w:rsidRPr="009A0D34" w:rsidRDefault="00AD026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С.Б.Кадомцев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AD026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AD026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D0265">
              <w:rPr>
                <w:rFonts w:ascii="Times New Roman" w:hAnsi="Times New Roman" w:cs="Times New Roman"/>
                <w:sz w:val="24"/>
                <w:szCs w:val="24"/>
              </w:rPr>
              <w:t>.Б. Кадомцев, 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AD026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AD026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8 – 11 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Дрофа,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AD026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8 – 11 </w:t>
            </w:r>
          </w:p>
        </w:tc>
        <w:tc>
          <w:tcPr>
            <w:tcW w:w="5386" w:type="dxa"/>
            <w:gridSpan w:val="2"/>
          </w:tcPr>
          <w:p w:rsidR="00C71FDD" w:rsidRPr="009A0D34" w:rsidRDefault="00AD026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Дрофа,20</w:t>
            </w:r>
            <w:r w:rsidR="00C71F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AD026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AD026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FDD" w:rsidRPr="009A0D34" w:rsidTr="00F47838">
        <w:trPr>
          <w:trHeight w:val="592"/>
        </w:trPr>
        <w:tc>
          <w:tcPr>
            <w:tcW w:w="534" w:type="dxa"/>
          </w:tcPr>
          <w:p w:rsidR="00C71FDD" w:rsidRPr="009A0D34" w:rsidRDefault="00A339B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4" w:type="dxa"/>
          </w:tcPr>
          <w:p w:rsidR="00C71FDD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E0FC5" w:rsidRDefault="00EE0FC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C5" w:rsidRDefault="00EE0FC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C5" w:rsidRPr="009A0D34" w:rsidRDefault="00EE0FC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Под  ред.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 ОБЖ Комплект программ 5 – 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А.Т. Смирнов,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,/под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.Т. Смирнова/  Просвещение,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A339B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FDD" w:rsidRPr="009A0D34" w:rsidTr="00EE0FC5">
        <w:tc>
          <w:tcPr>
            <w:tcW w:w="534" w:type="dxa"/>
          </w:tcPr>
          <w:p w:rsidR="00C71FDD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Под  ред.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 ОБЖ Комплект программ 5 – 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А.Т. Смирнов,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под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39BD">
              <w:rPr>
                <w:rFonts w:ascii="Times New Roman" w:hAnsi="Times New Roman" w:cs="Times New Roman"/>
                <w:sz w:val="24"/>
                <w:szCs w:val="24"/>
              </w:rPr>
              <w:t>А.Т. Смирнова/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A339B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A339B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технологии 5 – 9 класс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В.Д. Симоненко,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ВЕНТАНА-ГРАФ, 20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851" w:type="dxa"/>
            <w:gridSpan w:val="2"/>
          </w:tcPr>
          <w:p w:rsidR="00C71FDD" w:rsidRPr="009A0D34" w:rsidRDefault="00A339B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технологии 5 – 9 класс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Н.В. Синица,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В.Д. Симоненко,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О.В.Яковенко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ВЕНТАНА-ГРАФ, 2014 г.</w:t>
            </w:r>
          </w:p>
        </w:tc>
        <w:tc>
          <w:tcPr>
            <w:tcW w:w="851" w:type="dxa"/>
            <w:gridSpan w:val="2"/>
          </w:tcPr>
          <w:p w:rsidR="00C71FDD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технологии 5 – 9 класс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ВЕНТАНА-ГРАФ,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технологии 5 – 9 класс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Технология./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Б.А.Гончаров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Е.В.Елисеева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А.А.Электров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/ ВЕНТАНА-ГРАФ,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A0D34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C71FDD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27DC" w:rsidRPr="009A0D34" w:rsidTr="00F47838">
        <w:tc>
          <w:tcPr>
            <w:tcW w:w="534" w:type="dxa"/>
          </w:tcPr>
          <w:p w:rsidR="001327DC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1327DC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  <w:gridSpan w:val="2"/>
          </w:tcPr>
          <w:p w:rsidR="001327DC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1327DC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</w:tcPr>
          <w:p w:rsidR="001327DC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БИНОМ </w:t>
            </w:r>
          </w:p>
        </w:tc>
        <w:tc>
          <w:tcPr>
            <w:tcW w:w="851" w:type="dxa"/>
            <w:gridSpan w:val="2"/>
          </w:tcPr>
          <w:p w:rsidR="001327DC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1327DC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БИНОМ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</w:tcPr>
          <w:p w:rsidR="00C71FDD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1327DC">
              <w:rPr>
                <w:rFonts w:ascii="Times New Roman" w:hAnsi="Times New Roman" w:cs="Times New Roman"/>
                <w:sz w:val="24"/>
                <w:szCs w:val="24"/>
              </w:rPr>
              <w:t xml:space="preserve">и ИКТ. </w:t>
            </w:r>
            <w:proofErr w:type="spellStart"/>
            <w:r w:rsidR="001327DC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 w:rsidR="001327DC">
              <w:rPr>
                <w:rFonts w:ascii="Times New Roman" w:hAnsi="Times New Roman" w:cs="Times New Roman"/>
                <w:sz w:val="24"/>
                <w:szCs w:val="24"/>
              </w:rPr>
              <w:t>, БИНОМ.20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C71FDD" w:rsidRPr="009A0D34" w:rsidRDefault="001327D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8-9,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Критская Е.Д. Просвещение, 2015</w:t>
            </w:r>
            <w:r w:rsidR="001327DC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rPr>
          <w:trHeight w:val="469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8-9,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Критская Е.Д. Просвещение, 2015 г.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FDD" w:rsidRPr="009A0D34" w:rsidTr="00F47838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2013 г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FDD" w:rsidRPr="009A0D34" w:rsidTr="00F47838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2011-14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EE0FC5" w:rsidRDefault="00EE0FC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C5" w:rsidRPr="009A0D34" w:rsidRDefault="00EE0FC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О.В.Островская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/под ред.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 Просвещение, 2013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FDD" w:rsidRPr="009A0D34" w:rsidTr="00F47838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 /под ред.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/Просвещение,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7</w:t>
            </w:r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Start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spellEnd"/>
            <w:proofErr w:type="gramEnd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Г.Е. Гуров /под ред. </w:t>
            </w:r>
            <w:proofErr w:type="spellStart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 Просвещение, 20</w:t>
            </w:r>
            <w:r w:rsidR="00C71F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FDD" w:rsidRPr="009A0D34" w:rsidTr="00F47838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FDD" w:rsidRPr="009A0D34" w:rsidTr="00F47838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6-7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2011 г.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6-7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A36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A36EC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="008A36EC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FDD" w:rsidRPr="009A0D34" w:rsidTr="00F47838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2011 г.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FDD" w:rsidRPr="009A0D34" w:rsidTr="00F47838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2011 г.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8A36E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14938" w:type="dxa"/>
            <w:gridSpan w:val="11"/>
          </w:tcPr>
          <w:p w:rsidR="00C71FDD" w:rsidRPr="00136915" w:rsidRDefault="00C71FDD" w:rsidP="00F478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915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А.И.Власенков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10-11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А.И.Власенков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851" w:type="dxa"/>
            <w:gridSpan w:val="2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FDD" w:rsidRPr="009A0D34" w:rsidTr="00F47838">
        <w:trPr>
          <w:trHeight w:val="758"/>
        </w:trPr>
        <w:tc>
          <w:tcPr>
            <w:tcW w:w="534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А.И.Власенков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10-11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А.И.Власенков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F5BB7">
              <w:rPr>
                <w:rFonts w:ascii="Times New Roman" w:hAnsi="Times New Roman" w:cs="Times New Roman"/>
                <w:sz w:val="24"/>
                <w:szCs w:val="24"/>
              </w:rPr>
              <w:t>.М.Рыбченкова</w:t>
            </w:r>
            <w:proofErr w:type="spellEnd"/>
            <w:r w:rsidR="00FF5BB7">
              <w:rPr>
                <w:rFonts w:ascii="Times New Roman" w:hAnsi="Times New Roman" w:cs="Times New Roman"/>
                <w:sz w:val="24"/>
                <w:szCs w:val="24"/>
              </w:rPr>
              <w:t>, Просвещение,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 (базовый уровень)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Бим И.Л.  Программа общеобразовательных учреждений немецкий язык 10 – 11 класс </w:t>
            </w:r>
          </w:p>
        </w:tc>
        <w:tc>
          <w:tcPr>
            <w:tcW w:w="5386" w:type="dxa"/>
            <w:gridSpan w:val="2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10</w:t>
            </w:r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Бим И.Л., </w:t>
            </w:r>
            <w:proofErr w:type="spellStart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П.В., </w:t>
            </w:r>
            <w:proofErr w:type="spellStart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М.А.Просвещение</w:t>
            </w:r>
            <w:proofErr w:type="spellEnd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, 2013г. (базовый уровень)</w:t>
            </w:r>
          </w:p>
        </w:tc>
        <w:tc>
          <w:tcPr>
            <w:tcW w:w="851" w:type="dxa"/>
            <w:gridSpan w:val="2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Автор Бим И.Л. Программа общеобразовательных учреждений немецкий язык 10 – 11 класс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И.Л. Бим, Л.И. Рыжова, Л.В.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  <w:tc>
          <w:tcPr>
            <w:tcW w:w="851" w:type="dxa"/>
            <w:gridSpan w:val="2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EE0FC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и социальная география мира </w:t>
            </w:r>
          </w:p>
        </w:tc>
        <w:tc>
          <w:tcPr>
            <w:tcW w:w="5386" w:type="dxa"/>
            <w:gridSpan w:val="2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>, Про</w:t>
            </w:r>
            <w:r w:rsidR="00C71FDD">
              <w:rPr>
                <w:rFonts w:ascii="Times New Roman" w:hAnsi="Times New Roman" w:cs="Times New Roman"/>
                <w:sz w:val="24"/>
                <w:szCs w:val="24"/>
              </w:rPr>
              <w:t>свещен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ие,  </w:t>
            </w:r>
            <w:r w:rsidR="00C71FD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71FDD"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и социальная география мира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География,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2012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 по геометрии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2011-15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 по геометрии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Просвещение, 2011</w:t>
            </w:r>
            <w:r w:rsidR="00FF5BB7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 по физике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Н.Н.Сотский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Просвещение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по физике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В.М.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Просвещение 2013г.</w:t>
            </w:r>
          </w:p>
        </w:tc>
        <w:tc>
          <w:tcPr>
            <w:tcW w:w="851" w:type="dxa"/>
            <w:gridSpan w:val="2"/>
          </w:tcPr>
          <w:p w:rsidR="00C71FDD" w:rsidRPr="009A0D34" w:rsidRDefault="00FF5BB7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10-11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 Дрофа, 2009 г.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 10-11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Каменский А.А.,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Крискунов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 Дрофа, 2013</w:t>
            </w:r>
            <w:r w:rsidR="00EE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71FDD" w:rsidRPr="009A0D34" w:rsidRDefault="00787F1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787F1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10-11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 Дрофа, 2009 г.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Общая биология 10-11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Каменский А.А.,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Крискунов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 Дрофа,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</w:tcPr>
          <w:p w:rsidR="00C71FDD" w:rsidRPr="009A0D34" w:rsidRDefault="00787F1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787F15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по литературе 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урдюмова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Т.Ф.,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С.А.Леонов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О.Б. Марьина и др. /под ред.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Т.Ф.Курдюмовой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/  Просвещение, 2013г.</w:t>
            </w:r>
          </w:p>
        </w:tc>
        <w:tc>
          <w:tcPr>
            <w:tcW w:w="851" w:type="dxa"/>
            <w:gridSpan w:val="2"/>
          </w:tcPr>
          <w:p w:rsidR="00C71FDD" w:rsidRPr="009A0D34" w:rsidRDefault="00D045A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по литературе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юрдюмова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Т.Ф., О.Б. Марьина, Демидова Н.А.,  и др./ под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ред.Т.Ф.Курдюмовой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частях,  Просвещение, 2014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</w:tcPr>
          <w:p w:rsidR="00C71FDD" w:rsidRPr="009A0D34" w:rsidRDefault="00D045A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 по истории России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М.М.Горинов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М.Ю.Моруков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в 3-х частях, 2015 г</w:t>
            </w:r>
          </w:p>
        </w:tc>
        <w:tc>
          <w:tcPr>
            <w:tcW w:w="851" w:type="dxa"/>
            <w:gridSpan w:val="2"/>
          </w:tcPr>
          <w:p w:rsidR="00C71FDD" w:rsidRPr="009A0D34" w:rsidRDefault="00D045A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по Всемирной истории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 история.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Н.А.Симония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Русское слово, 2015 г. </w:t>
            </w:r>
          </w:p>
        </w:tc>
        <w:tc>
          <w:tcPr>
            <w:tcW w:w="851" w:type="dxa"/>
            <w:gridSpan w:val="2"/>
          </w:tcPr>
          <w:p w:rsidR="00C71FDD" w:rsidRPr="009A0D34" w:rsidRDefault="00D045AC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 по истории России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А.А.Левандовский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Ю.А.Щетинов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.В.М</w:t>
            </w:r>
            <w:r w:rsidR="00D045AC">
              <w:rPr>
                <w:rFonts w:ascii="Times New Roman" w:hAnsi="Times New Roman" w:cs="Times New Roman"/>
                <w:sz w:val="24"/>
                <w:szCs w:val="24"/>
              </w:rPr>
              <w:t>ироненко</w:t>
            </w:r>
            <w:proofErr w:type="spellEnd"/>
            <w:r w:rsidR="00D045AC">
              <w:rPr>
                <w:rFonts w:ascii="Times New Roman" w:hAnsi="Times New Roman" w:cs="Times New Roman"/>
                <w:sz w:val="24"/>
                <w:szCs w:val="24"/>
              </w:rPr>
              <w:t>, Просвещение, 2011 г.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71FDD" w:rsidRPr="009A0D34" w:rsidRDefault="00AC33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AC33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по Всемирной истории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Всеобщая история.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Русское слово,  2011-2015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AC33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Ю.М.Колягин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10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Ю.М.Колягин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М.В.Ткачева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Н.Е.Федорова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,/  Просвещение,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AC33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Ю.М.Колягин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Ю.М.Колягин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М.В.Ткачева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Н.Е.Федорова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М.И.Шабунин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,/  Просвещение, 2011 г. </w:t>
            </w:r>
          </w:p>
        </w:tc>
        <w:tc>
          <w:tcPr>
            <w:tcW w:w="851" w:type="dxa"/>
            <w:gridSpan w:val="2"/>
          </w:tcPr>
          <w:p w:rsidR="00C71FDD" w:rsidRPr="009A0D34" w:rsidRDefault="00AC33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по обществознанию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Аверьянов Ю.И., Белявский А.В. и др. /под ред. Боголюбова Л.Н.,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М.В./Просвещение,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AC33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по обществознанию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Н.И., 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др. /под ред. Боголюбова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Литвинова  В.А. ./Просвещение, 2015</w:t>
            </w:r>
            <w:r w:rsidR="00AC33A6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</w:tcPr>
          <w:p w:rsidR="00C71FDD" w:rsidRPr="009A0D34" w:rsidRDefault="00AC33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AC33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DD" w:rsidRPr="009A0D34" w:rsidTr="00F47838">
        <w:trPr>
          <w:trHeight w:val="417"/>
        </w:trPr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                              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Под  ред.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 ОБЖ Комплект программ 5 – 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                              А.Т. Смирнов,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gridSpan w:val="2"/>
          </w:tcPr>
          <w:p w:rsidR="00C71FDD" w:rsidRPr="009A0D34" w:rsidRDefault="00AC33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                              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Под  ред.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 ОБЖ Комплект программ 5 – 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                              А.Т. Смирнов,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.О.Хренников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</w:t>
            </w:r>
            <w:r w:rsidR="00AC3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851" w:type="dxa"/>
            <w:gridSpan w:val="2"/>
          </w:tcPr>
          <w:p w:rsidR="00C71FDD" w:rsidRPr="009A0D34" w:rsidRDefault="00AC33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AC33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8 – 11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Др</w:t>
            </w:r>
            <w:r w:rsidR="00AC33A6">
              <w:rPr>
                <w:rFonts w:ascii="Times New Roman" w:hAnsi="Times New Roman" w:cs="Times New Roman"/>
                <w:sz w:val="24"/>
                <w:szCs w:val="24"/>
              </w:rPr>
              <w:t>офа,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7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E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(базовый уровень)</w:t>
            </w:r>
          </w:p>
        </w:tc>
        <w:tc>
          <w:tcPr>
            <w:tcW w:w="851" w:type="dxa"/>
            <w:gridSpan w:val="2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8 – 11 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Дрофа,2013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г (базовый уровень)</w:t>
            </w:r>
          </w:p>
        </w:tc>
        <w:tc>
          <w:tcPr>
            <w:tcW w:w="851" w:type="dxa"/>
            <w:gridSpan w:val="2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учреждений 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Сенокосов А.И. и др., Просвещение, 2015 г.</w:t>
            </w:r>
          </w:p>
        </w:tc>
        <w:tc>
          <w:tcPr>
            <w:tcW w:w="851" w:type="dxa"/>
            <w:gridSpan w:val="2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c>
          <w:tcPr>
            <w:tcW w:w="534" w:type="dxa"/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Информатика и ИКТ 10 – 11 классы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БИ</w:t>
            </w:r>
            <w:r w:rsidR="007C4EA3">
              <w:rPr>
                <w:rFonts w:ascii="Times New Roman" w:hAnsi="Times New Roman" w:cs="Times New Roman"/>
                <w:sz w:val="24"/>
                <w:szCs w:val="24"/>
              </w:rPr>
              <w:t>НОМ,   2016</w:t>
            </w: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г. (базовый уровень)</w:t>
            </w:r>
          </w:p>
        </w:tc>
        <w:tc>
          <w:tcPr>
            <w:tcW w:w="851" w:type="dxa"/>
            <w:gridSpan w:val="2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rPr>
          <w:trHeight w:val="662"/>
        </w:trPr>
        <w:tc>
          <w:tcPr>
            <w:tcW w:w="534" w:type="dxa"/>
          </w:tcPr>
          <w:p w:rsidR="00C71FDD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10-11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, Просвещение 2011 г</w:t>
            </w: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851" w:type="dxa"/>
            <w:gridSpan w:val="2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FDD" w:rsidRPr="009A0D34" w:rsidTr="00F47838">
        <w:trPr>
          <w:trHeight w:val="397"/>
        </w:trPr>
        <w:tc>
          <w:tcPr>
            <w:tcW w:w="534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</w:t>
            </w:r>
          </w:p>
        </w:tc>
        <w:tc>
          <w:tcPr>
            <w:tcW w:w="5386" w:type="dxa"/>
            <w:gridSpan w:val="2"/>
          </w:tcPr>
          <w:p w:rsidR="00C71FDD" w:rsidRPr="009A0D34" w:rsidRDefault="00C71FDD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10-11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9A0D34">
              <w:rPr>
                <w:rFonts w:ascii="Times New Roman" w:hAnsi="Times New Roman" w:cs="Times New Roman"/>
                <w:sz w:val="24"/>
                <w:szCs w:val="24"/>
              </w:rPr>
              <w:t xml:space="preserve">, Просвещение 2011 г. (базовый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C71FDD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4EA3" w:rsidRPr="009A0D34" w:rsidTr="00F47838">
        <w:trPr>
          <w:trHeight w:val="397"/>
        </w:trPr>
        <w:tc>
          <w:tcPr>
            <w:tcW w:w="534" w:type="dxa"/>
          </w:tcPr>
          <w:p w:rsidR="007C4EA3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</w:tcPr>
          <w:p w:rsidR="007C4EA3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gridSpan w:val="2"/>
          </w:tcPr>
          <w:p w:rsidR="007C4EA3" w:rsidRPr="009A0D34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7C4EA3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7C4EA3" w:rsidRPr="009A0D34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Б.А. Воронцов-Вельяминов,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Дрофа, 2018 г. (базовый уровень)</w:t>
            </w:r>
          </w:p>
        </w:tc>
        <w:tc>
          <w:tcPr>
            <w:tcW w:w="851" w:type="dxa"/>
            <w:gridSpan w:val="2"/>
          </w:tcPr>
          <w:p w:rsidR="007C4EA3" w:rsidRDefault="00DD41A6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7C4EA3" w:rsidRDefault="007C4EA3" w:rsidP="00F47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71FDD" w:rsidRPr="009A0D34" w:rsidRDefault="00C71FDD" w:rsidP="00C71F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5F4" w:rsidRDefault="00D535F4"/>
    <w:sectPr w:rsidR="00D535F4" w:rsidSect="00EE0FC5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DD"/>
    <w:rsid w:val="00000107"/>
    <w:rsid w:val="001327DC"/>
    <w:rsid w:val="002F5685"/>
    <w:rsid w:val="004A2088"/>
    <w:rsid w:val="00501671"/>
    <w:rsid w:val="00787F15"/>
    <w:rsid w:val="007974B9"/>
    <w:rsid w:val="007C4EA3"/>
    <w:rsid w:val="008A36EC"/>
    <w:rsid w:val="00A339BD"/>
    <w:rsid w:val="00AB3C62"/>
    <w:rsid w:val="00AC33A6"/>
    <w:rsid w:val="00AD0265"/>
    <w:rsid w:val="00AD1D8A"/>
    <w:rsid w:val="00B8120A"/>
    <w:rsid w:val="00C71FDD"/>
    <w:rsid w:val="00D045AC"/>
    <w:rsid w:val="00D535F4"/>
    <w:rsid w:val="00D67415"/>
    <w:rsid w:val="00DD41A6"/>
    <w:rsid w:val="00EE0FC5"/>
    <w:rsid w:val="00F47838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F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10</cp:revision>
  <dcterms:created xsi:type="dcterms:W3CDTF">2017-09-04T11:45:00Z</dcterms:created>
  <dcterms:modified xsi:type="dcterms:W3CDTF">2017-09-11T11:17:00Z</dcterms:modified>
</cp:coreProperties>
</file>